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2B" w:rsidRPr="00091EB1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1EB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Волонтерское движение» , 1</w:t>
      </w:r>
      <w:r w:rsidRPr="00091EB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обучения</w:t>
      </w:r>
    </w:p>
    <w:p w:rsidR="008C742B" w:rsidRPr="00091EB1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5: Информационные технологии в работе волонтера.</w:t>
      </w:r>
    </w:p>
    <w:p w:rsid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742B" w:rsidRDefault="00F27B6A" w:rsidP="008C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5.9.Практика создания постов в группе</w:t>
      </w:r>
      <w:r w:rsidR="008C742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C742B" w:rsidRPr="008C742B" w:rsidRDefault="00F27B6A" w:rsidP="008C74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Дата проведения: Группа №5 – 02.02.2021</w:t>
      </w:r>
    </w:p>
    <w:p w:rsid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2B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по созданию информационного </w:t>
      </w:r>
      <w:r w:rsidR="00F27B6A">
        <w:rPr>
          <w:rFonts w:ascii="Times New Roman" w:eastAsia="Times New Roman" w:hAnsi="Times New Roman" w:cs="Times New Roman"/>
          <w:sz w:val="24"/>
          <w:szCs w:val="24"/>
        </w:rPr>
        <w:t>постов</w:t>
      </w:r>
      <w:r w:rsidRPr="008C742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F27B6A">
        <w:rPr>
          <w:rFonts w:ascii="Times New Roman" w:eastAsia="Times New Roman" w:hAnsi="Times New Roman" w:cs="Times New Roman"/>
          <w:sz w:val="24"/>
          <w:szCs w:val="24"/>
        </w:rPr>
        <w:t xml:space="preserve"> группе вожатского отряда «НАШИ» в </w:t>
      </w:r>
      <w:r w:rsidRPr="008C742B">
        <w:rPr>
          <w:rFonts w:ascii="Times New Roman" w:eastAsia="Times New Roman" w:hAnsi="Times New Roman" w:cs="Times New Roman"/>
          <w:sz w:val="24"/>
          <w:szCs w:val="24"/>
        </w:rPr>
        <w:t xml:space="preserve"> социальной сети в Контакте.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7B6A" w:rsidRDefault="00F27B6A" w:rsidP="008C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B6A" w:rsidRDefault="00F27B6A" w:rsidP="008C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7B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Раздел 6. Основы проведения социальных дел. </w:t>
      </w:r>
    </w:p>
    <w:p w:rsidR="00F27B6A" w:rsidRPr="00F27B6A" w:rsidRDefault="00F27B6A" w:rsidP="008C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742B" w:rsidRDefault="00F27B6A" w:rsidP="008C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6</w:t>
      </w:r>
      <w:r w:rsidR="008C742B" w:rsidRPr="008C742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Социальная акция. </w:t>
      </w:r>
    </w:p>
    <w:p w:rsidR="008C742B" w:rsidRPr="008C742B" w:rsidRDefault="00F27B6A" w:rsidP="008C74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Дата проведения: Группа №5 – 06</w:t>
      </w:r>
      <w:r w:rsidR="008C742B">
        <w:rPr>
          <w:rFonts w:ascii="Times New Roman" w:eastAsia="Times New Roman" w:hAnsi="Times New Roman" w:cs="Times New Roman"/>
          <w:b/>
          <w:i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2.2021</w:t>
      </w:r>
    </w:p>
    <w:p w:rsid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42B" w:rsidRDefault="00F27B6A" w:rsidP="008C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Особенности проведения социальной акции. Презентация по теме. </w:t>
      </w:r>
    </w:p>
    <w:p w:rsidR="008C742B" w:rsidRDefault="008C742B" w:rsidP="008C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42B" w:rsidRPr="00F27B6A" w:rsidRDefault="00F27B6A" w:rsidP="008C74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7B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Домашнее задание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Придумать идеи 3 акций различной направленности. </w:t>
      </w:r>
    </w:p>
    <w:p w:rsidR="003025AF" w:rsidRDefault="003025AF" w:rsidP="008C742B">
      <w:pPr>
        <w:spacing w:after="0" w:line="240" w:lineRule="auto"/>
      </w:pPr>
    </w:p>
    <w:sectPr w:rsidR="0030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2B"/>
    <w:rsid w:val="003025AF"/>
    <w:rsid w:val="00742F20"/>
    <w:rsid w:val="007E41E5"/>
    <w:rsid w:val="008C742B"/>
    <w:rsid w:val="00AA5BEC"/>
    <w:rsid w:val="00D840E1"/>
    <w:rsid w:val="00F27B6A"/>
    <w:rsid w:val="00F3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2021-02-01T17:00:00Z</dcterms:created>
  <dcterms:modified xsi:type="dcterms:W3CDTF">2021-02-01T17:00:00Z</dcterms:modified>
</cp:coreProperties>
</file>